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0F61D" w14:textId="6B3C1F89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等线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#138</w:t>
      </w:r>
      <w:r w:rsidR="00166404"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-24</w:t>
      </w:r>
      <w:r w:rsidR="00C14A92">
        <w:rPr>
          <w:rFonts w:ascii="Arial" w:eastAsia="等线" w:hAnsi="Arial" w:cs="Arial"/>
          <w:b/>
          <w:noProof/>
          <w:kern w:val="0"/>
          <w:sz w:val="24"/>
          <w:szCs w:val="20"/>
          <w:lang w:val="en-GB"/>
          <w14:ligatures w14:val="none"/>
        </w:rPr>
        <w:t>6106</w:t>
      </w:r>
      <w:bookmarkStart w:id="0" w:name="_GoBack"/>
      <w:bookmarkEnd w:id="0"/>
    </w:p>
    <w:p w14:paraId="2DCE5A94" w14:textId="10DEEDFE" w:rsidR="00166404" w:rsidRPr="00166404" w:rsidRDefault="00BA2D55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Orlando, US, 18th – 22nd November 2024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4B696F1B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C</w:t>
      </w:r>
      <w:r w:rsidR="0020476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-24</w:t>
      </w:r>
      <w:r w:rsidR="00BD7EC0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6027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29B48C43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DD1F74" w:rsidRPr="00DD1F74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TEI19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22E75F35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SA2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, CT</w:t>
      </w:r>
      <w:r w:rsidR="00204767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1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6EC7C356" w:rsidR="00166404" w:rsidRPr="00166404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等线" w:hAnsi="Arial" w:cs="Arial"/>
          <w:b/>
          <w:bCs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Name:</w:t>
      </w:r>
      <w:r w:rsidRPr="00166404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ab/>
      </w:r>
      <w:r w:rsidR="00AE30EB">
        <w:rPr>
          <w:rFonts w:ascii="Arial" w:eastAsia="等线" w:hAnsi="Arial" w:cs="Arial"/>
          <w:b/>
          <w:bCs/>
          <w:kern w:val="0"/>
          <w:sz w:val="20"/>
          <w:szCs w:val="20"/>
          <w:lang w:val="en-GB"/>
          <w14:ligatures w14:val="none"/>
        </w:rPr>
        <w:t>Y</w:t>
      </w:r>
      <w:r w:rsidR="00AE30EB" w:rsidRPr="00AE30EB">
        <w:rPr>
          <w:rFonts w:ascii="Arial" w:eastAsia="等线" w:hAnsi="Arial" w:cs="Arial" w:hint="eastAsia"/>
          <w:b/>
          <w:bCs/>
          <w:kern w:val="0"/>
          <w:sz w:val="20"/>
          <w:szCs w:val="20"/>
          <w:lang w:val="en-GB"/>
          <w14:ligatures w14:val="none"/>
        </w:rPr>
        <w:t>ue</w:t>
      </w:r>
      <w:r w:rsidR="00AE30EB">
        <w:rPr>
          <w:rFonts w:ascii="Arial" w:eastAsia="等线" w:hAnsi="Arial" w:cs="Arial"/>
          <w:b/>
          <w:bCs/>
          <w:kern w:val="0"/>
          <w:sz w:val="20"/>
          <w:szCs w:val="20"/>
          <w:lang w:val="en-GB"/>
          <w14:ligatures w14:val="none"/>
        </w:rPr>
        <w:t xml:space="preserve"> SUN</w:t>
      </w:r>
    </w:p>
    <w:p w14:paraId="75E5FE25" w14:textId="6CC4F18F" w:rsidR="00166404" w:rsidRPr="00166404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等线" w:hAnsi="Arial" w:cs="Arial"/>
          <w:b/>
          <w:bCs/>
          <w:color w:val="0000FF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color w:val="0000FF"/>
          <w:kern w:val="0"/>
          <w:sz w:val="20"/>
          <w:szCs w:val="20"/>
          <w:lang w:val="en-GB" w:eastAsia="en-US"/>
          <w14:ligatures w14:val="none"/>
        </w:rPr>
        <w:t>E-mail Address:</w:t>
      </w:r>
      <w:r w:rsidRPr="00166404">
        <w:rPr>
          <w:rFonts w:ascii="Arial" w:eastAsia="等线" w:hAnsi="Arial" w:cs="Arial"/>
          <w:b/>
          <w:bCs/>
          <w:color w:val="0000FF"/>
          <w:kern w:val="0"/>
          <w:sz w:val="20"/>
          <w:szCs w:val="20"/>
          <w:lang w:val="en-GB" w:eastAsia="en-US"/>
          <w14:ligatures w14:val="none"/>
        </w:rPr>
        <w:tab/>
      </w:r>
      <w:r w:rsidR="00AE30EB">
        <w:rPr>
          <w:rFonts w:ascii="Arial" w:eastAsia="等线" w:hAnsi="Arial" w:cs="Arial"/>
          <w:b/>
          <w:bCs/>
          <w:color w:val="0000FF"/>
          <w:kern w:val="0"/>
          <w:sz w:val="20"/>
          <w:szCs w:val="20"/>
          <w:lang w:val="en-GB"/>
          <w14:ligatures w14:val="none"/>
        </w:rPr>
        <w:t>suny20@chinatelecom.cn</w:t>
      </w:r>
    </w:p>
    <w:p w14:paraId="1353B9D2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6" w:history="1">
        <w:r w:rsidRPr="00166404">
          <w:rPr>
            <w:rFonts w:ascii="Arial" w:eastAsia="等线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4A9E3D8C" w14:textId="297B6D30" w:rsidR="00166404" w:rsidRPr="00166404" w:rsidRDefault="00B97A3D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thanks for CT4 for the LS (</w:t>
      </w:r>
      <w:r w:rsidR="00AE30EB" w:rsidRPr="00AE30EB">
        <w:rPr>
          <w:rFonts w:ascii="Arial" w:eastAsia="等线" w:hAnsi="Arial" w:cs="Arial" w:hint="eastAsia"/>
          <w:color w:val="0000FF"/>
          <w:kern w:val="0"/>
          <w:sz w:val="20"/>
          <w:szCs w:val="20"/>
          <w:u w:val="single"/>
          <w:lang w:val="en-GB"/>
          <w14:ligatures w14:val="none"/>
        </w:rPr>
        <w:t>C3</w:t>
      </w:r>
      <w:r w:rsidR="00AE30EB" w:rsidRPr="00AE30EB">
        <w:rPr>
          <w:rFonts w:ascii="Arial" w:eastAsia="等线" w:hAnsi="Arial" w:cs="Arial"/>
          <w:color w:val="0000FF"/>
          <w:kern w:val="0"/>
          <w:sz w:val="20"/>
          <w:szCs w:val="20"/>
          <w:u w:val="single"/>
          <w:lang w:val="en-GB"/>
          <w14:ligatures w14:val="none"/>
        </w:rPr>
        <w:t>-24</w:t>
      </w:r>
      <w:r w:rsidR="00AE30EB" w:rsidRPr="00AE30EB">
        <w:rPr>
          <w:rFonts w:ascii="Arial" w:eastAsia="等线" w:hAnsi="Arial" w:cs="Arial" w:hint="eastAsia"/>
          <w:color w:val="0000FF"/>
          <w:kern w:val="0"/>
          <w:sz w:val="20"/>
          <w:szCs w:val="20"/>
          <w:u w:val="single"/>
          <w:lang w:val="en-GB"/>
          <w14:ligatures w14:val="none"/>
        </w:rPr>
        <w:t>6027</w:t>
      </w:r>
      <w:r w:rsidR="00AE30EB" w:rsidRPr="00AE30EB">
        <w:rPr>
          <w:rFonts w:ascii="Arial" w:eastAsia="等线" w:hAnsi="Arial" w:cs="Arial"/>
          <w:color w:val="0000FF"/>
          <w:kern w:val="0"/>
          <w:sz w:val="20"/>
          <w:szCs w:val="20"/>
          <w:u w:val="single"/>
          <w:lang w:val="en-GB"/>
          <w14:ligatures w14:val="none"/>
        </w:rPr>
        <w:t>/</w:t>
      </w:r>
      <w:hyperlink r:id="rId7" w:history="1">
        <w:r w:rsidR="00166404" w:rsidRPr="00166404">
          <w:rPr>
            <w:rFonts w:ascii="Arial" w:eastAsia="等线" w:hAnsi="Arial" w:cs="Arial"/>
            <w:color w:val="0000FF"/>
            <w:kern w:val="0"/>
            <w:sz w:val="20"/>
            <w:szCs w:val="20"/>
            <w:u w:val="single"/>
            <w:lang w:val="en-GB"/>
            <w14:ligatures w14:val="none"/>
          </w:rPr>
          <w:t>C4-24</w:t>
        </w:r>
        <w:r w:rsidR="00417487">
          <w:rPr>
            <w:rFonts w:ascii="Arial" w:eastAsia="等线" w:hAnsi="Arial" w:cs="Arial" w:hint="eastAsia"/>
            <w:color w:val="0000FF"/>
            <w:kern w:val="0"/>
            <w:sz w:val="20"/>
            <w:szCs w:val="20"/>
            <w:u w:val="single"/>
            <w:lang w:val="en-GB"/>
            <w14:ligatures w14:val="none"/>
          </w:rPr>
          <w:t>4485</w:t>
        </w:r>
      </w:hyperlink>
      <w:r w:rsidR="00166404" w:rsidRPr="00166404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on</w:t>
      </w:r>
      <w:r w:rsidR="00417487" w:rsidRP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. 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would like to provide the answer to the following questions as the following: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E9BCB89" w14:textId="74F866D2" w:rsidR="00417487" w:rsidRPr="00417487" w:rsidRDefault="00166404" w:rsidP="00417487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Q1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Do SA2, CT1 and CT3 have any comments on the solutions and conclusions of </w:t>
      </w:r>
      <w:r w:rsidR="00204767"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204767">
        <w:t> </w:t>
      </w:r>
      <w:r w:rsidR="00204767"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204767">
        <w:t> </w:t>
      </w:r>
      <w:r w:rsidR="00204767"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? If so, please provide them</w:t>
      </w:r>
      <w:r w:rsidR="00417487" w:rsidRPr="00417487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27558CED" w14:textId="52FC986A" w:rsidR="00166404" w:rsidRPr="00166404" w:rsidRDefault="00B97A3D" w:rsidP="00166404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answer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  <w:r w:rsidR="0020476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CT3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 would like to thanks for CT4 for the study phase work, </w:t>
      </w:r>
      <w:r w:rsidR="0020476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CT3 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is OK with the solutions and conclusions of 3GPP</w:t>
      </w:r>
      <w:r>
        <w:t> 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>
        <w:t> 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29.866, and would like to ask CT4 to start the normative work based on the conclusions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.</w:t>
      </w:r>
    </w:p>
    <w:p w14:paraId="19E76154" w14:textId="77777777" w:rsidR="00166404" w:rsidRPr="00166404" w:rsidRDefault="00166404" w:rsidP="00B97A3D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6FFF6791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77777777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To CT4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3096C4CE" w14:textId="6562647E" w:rsidR="00166404" w:rsidRPr="00166404" w:rsidRDefault="00B97A3D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ko-KR"/>
          <w14:ligatures w14:val="none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 kindly asks CT4 to take the information above into account.</w:t>
      </w:r>
    </w:p>
    <w:p w14:paraId="2308D586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ko-KR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009348A0" w14:textId="5524667B" w:rsidR="00AE30EB" w:rsidRPr="00166404" w:rsidRDefault="00AE30EB" w:rsidP="00AE30EB">
      <w:pPr>
        <w:widowControl/>
        <w:jc w:val="left"/>
        <w:rPr>
          <w:rFonts w:ascii="Times New Roman" w:eastAsia="等线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CT3#139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Feb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7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1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 w:hint="eastAsia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Athens</w:t>
      </w:r>
      <w:r w:rsidRPr="00166404"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等线" w:hAnsi="Arial" w:cs="Arial" w:hint="eastAsia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GR</w:t>
      </w:r>
    </w:p>
    <w:p w14:paraId="2D55CB30" w14:textId="2D1C45B9" w:rsidR="00AE30EB" w:rsidRPr="00166404" w:rsidRDefault="00AE30EB" w:rsidP="00AE30EB">
      <w:pPr>
        <w:widowControl/>
        <w:jc w:val="left"/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CT3#140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>Apr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07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11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, 202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5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China</w:t>
      </w:r>
      <w:r w:rsidRPr="00166404"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CN</w:t>
      </w:r>
    </w:p>
    <w:p w14:paraId="15DBEC1D" w14:textId="77777777" w:rsidR="005F00FF" w:rsidRPr="00B97A3D" w:rsidRDefault="005F00FF"/>
    <w:sectPr w:rsidR="005F00FF" w:rsidRPr="00B97A3D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83B22" w14:textId="77777777" w:rsidR="005A59EF" w:rsidRDefault="005A59EF" w:rsidP="00166404">
      <w:r>
        <w:separator/>
      </w:r>
    </w:p>
  </w:endnote>
  <w:endnote w:type="continuationSeparator" w:id="0">
    <w:p w14:paraId="7CB82856" w14:textId="77777777" w:rsidR="005A59EF" w:rsidRDefault="005A59EF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389DC" w14:textId="77777777" w:rsidR="005A59EF" w:rsidRDefault="005A59EF" w:rsidP="00166404">
      <w:r>
        <w:separator/>
      </w:r>
    </w:p>
  </w:footnote>
  <w:footnote w:type="continuationSeparator" w:id="0">
    <w:p w14:paraId="1AC3E92A" w14:textId="77777777" w:rsidR="005A59EF" w:rsidRDefault="005A59EF" w:rsidP="00166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1373"/>
    <w:rsid w:val="00166404"/>
    <w:rsid w:val="00172991"/>
    <w:rsid w:val="00204767"/>
    <w:rsid w:val="0029371B"/>
    <w:rsid w:val="002E4445"/>
    <w:rsid w:val="003D0E14"/>
    <w:rsid w:val="0041423D"/>
    <w:rsid w:val="00417487"/>
    <w:rsid w:val="005A59EF"/>
    <w:rsid w:val="005F00FF"/>
    <w:rsid w:val="00767386"/>
    <w:rsid w:val="00816155"/>
    <w:rsid w:val="009817A7"/>
    <w:rsid w:val="00A2414E"/>
    <w:rsid w:val="00AA1432"/>
    <w:rsid w:val="00AE30EB"/>
    <w:rsid w:val="00AE4EE1"/>
    <w:rsid w:val="00B97A3D"/>
    <w:rsid w:val="00BA2D55"/>
    <w:rsid w:val="00BD7EC0"/>
    <w:rsid w:val="00C14A92"/>
    <w:rsid w:val="00C81E39"/>
    <w:rsid w:val="00C8587B"/>
    <w:rsid w:val="00D5472B"/>
    <w:rsid w:val="00D94148"/>
    <w:rsid w:val="00DD1F74"/>
    <w:rsid w:val="00E94365"/>
    <w:rsid w:val="00EC4A4B"/>
    <w:rsid w:val="00EF000C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6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6404"/>
    <w:rPr>
      <w:sz w:val="18"/>
      <w:szCs w:val="18"/>
    </w:rPr>
  </w:style>
  <w:style w:type="character" w:styleId="a7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97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3gpp.org/ftp/tsg_ct/WG4_protocollars_ex-CN4/CT4_125_Hefei/Docs/C4-244485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SY1-China Telecom</cp:lastModifiedBy>
  <cp:revision>11</cp:revision>
  <dcterms:created xsi:type="dcterms:W3CDTF">2024-10-23T08:01:00Z</dcterms:created>
  <dcterms:modified xsi:type="dcterms:W3CDTF">2024-11-11T07:39:00Z</dcterms:modified>
</cp:coreProperties>
</file>